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62D" w:rsidRPr="00BE262D" w:rsidRDefault="00BE262D" w:rsidP="00BE262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BE26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 </w:t>
      </w:r>
      <w:r w:rsidRPr="00BE26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предоставлению муниципальной услуги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bookmarkStart w:id="0" w:name="_GoBack"/>
      <w:r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Pr="00BE262D">
        <w:rPr>
          <w:rFonts w:ascii="Times New Roman" w:hAnsi="Times New Roman" w:cs="Times New Roman"/>
          <w:b/>
          <w:color w:val="000000"/>
          <w:sz w:val="28"/>
          <w:szCs w:val="28"/>
        </w:rPr>
        <w:t>о предоставлению сведений, содержащихся в информационной системе обеспечения градостроительной деятельности</w:t>
      </w:r>
      <w:bookmarkEnd w:id="0"/>
      <w:r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Pr="00BE26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E262D">
        <w:rPr>
          <w:rFonts w:ascii="Times New Roman" w:hAnsi="Times New Roman" w:cs="Times New Roman"/>
          <w:b/>
          <w:color w:val="000000"/>
          <w:sz w:val="28"/>
          <w:szCs w:val="28"/>
        </w:rPr>
        <w:t>которые являются  необходимыми и обязательными для предоставления муниципальной услуги, подлежащих представлению заявителем, способы их получения  заявителем, в том числе в электронной форме, порядок их предоставления</w:t>
      </w:r>
      <w:proofErr w:type="gramEnd"/>
    </w:p>
    <w:p w:rsidR="00C954BC" w:rsidRDefault="00BE262D" w:rsidP="00BE262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E262D">
        <w:rPr>
          <w:rFonts w:ascii="Times New Roman" w:hAnsi="Times New Roman" w:cs="Times New Roman"/>
          <w:color w:val="000000"/>
          <w:sz w:val="28"/>
          <w:szCs w:val="28"/>
        </w:rPr>
        <w:t>Заявление заявителя о предоставлении сведений, содержащихся в информационной системе обеспечения градостроительно</w:t>
      </w:r>
      <w:r>
        <w:rPr>
          <w:rFonts w:ascii="Times New Roman" w:hAnsi="Times New Roman" w:cs="Times New Roman"/>
          <w:color w:val="000000"/>
          <w:sz w:val="28"/>
          <w:szCs w:val="28"/>
        </w:rPr>
        <w:t>й деятельности (приложение 2 к а</w:t>
      </w:r>
      <w:r w:rsidRPr="00BE262D">
        <w:rPr>
          <w:rFonts w:ascii="Times New Roman" w:hAnsi="Times New Roman" w:cs="Times New Roman"/>
          <w:color w:val="000000"/>
          <w:sz w:val="28"/>
          <w:szCs w:val="28"/>
        </w:rPr>
        <w:t>дминистративному регламенту).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4644"/>
        <w:gridCol w:w="4962"/>
      </w:tblGrid>
      <w:tr w:rsidR="00BE262D" w:rsidRPr="00BE262D" w:rsidTr="00186E5C">
        <w:tc>
          <w:tcPr>
            <w:tcW w:w="4644" w:type="dxa"/>
            <w:shd w:val="clear" w:color="auto" w:fill="auto"/>
          </w:tcPr>
          <w:p w:rsidR="00BE262D" w:rsidRPr="00BE262D" w:rsidRDefault="00BE262D" w:rsidP="00BE262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E262D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4962" w:type="dxa"/>
            <w:shd w:val="clear" w:color="auto" w:fill="auto"/>
          </w:tcPr>
          <w:p w:rsidR="00BE262D" w:rsidRDefault="00BE262D" w:rsidP="00BE262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62D" w:rsidRDefault="00BE262D" w:rsidP="00BE262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62D" w:rsidRDefault="00BE262D" w:rsidP="00BE262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62D" w:rsidRDefault="00BE262D" w:rsidP="00BE262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62D" w:rsidRDefault="00BE262D" w:rsidP="00BE262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62D" w:rsidRDefault="00BE262D" w:rsidP="00BE262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62D" w:rsidRDefault="00BE262D" w:rsidP="00BE262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62D" w:rsidRDefault="00BE262D" w:rsidP="00BE262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62D" w:rsidRDefault="00BE262D" w:rsidP="00BE262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62D" w:rsidRDefault="00BE262D" w:rsidP="00BE262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62D" w:rsidRDefault="00BE262D" w:rsidP="00BE262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62D" w:rsidRDefault="00BE262D" w:rsidP="00BE262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62D" w:rsidRDefault="00BE262D" w:rsidP="00BE262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62D" w:rsidRDefault="00BE262D" w:rsidP="00BE262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62D" w:rsidRDefault="00BE262D" w:rsidP="00BE262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62D" w:rsidRDefault="00BE262D" w:rsidP="00BE262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62D" w:rsidRDefault="00BE262D" w:rsidP="00BE262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62D" w:rsidRDefault="00BE262D" w:rsidP="00BE262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62D" w:rsidRDefault="00BE262D" w:rsidP="00BE262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62D" w:rsidRDefault="00BE262D" w:rsidP="00BE262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62D" w:rsidRDefault="00BE262D" w:rsidP="00BE262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62D" w:rsidRDefault="00BE262D" w:rsidP="00BE262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62D" w:rsidRDefault="00BE262D" w:rsidP="00BE262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62D" w:rsidRDefault="00BE262D" w:rsidP="00BE262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62D" w:rsidRDefault="00BE262D" w:rsidP="00BE262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62D" w:rsidRDefault="00BE262D" w:rsidP="00BE262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62D" w:rsidRDefault="00BE262D" w:rsidP="00BE262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62D" w:rsidRDefault="00BE262D" w:rsidP="00BE262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62D" w:rsidRDefault="00BE262D" w:rsidP="00BE262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62D" w:rsidRDefault="00BE262D" w:rsidP="00BE262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62D" w:rsidRPr="00BE262D" w:rsidRDefault="00BE262D" w:rsidP="00BE262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E26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2</w:t>
            </w:r>
          </w:p>
          <w:p w:rsidR="00BE262D" w:rsidRPr="00BE262D" w:rsidRDefault="00BE262D" w:rsidP="00BE26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62D">
              <w:rPr>
                <w:rFonts w:ascii="Times New Roman" w:hAnsi="Times New Roman" w:cs="Times New Roman"/>
                <w:sz w:val="28"/>
                <w:szCs w:val="28"/>
              </w:rPr>
              <w:t>к Административному  регламенту по предоставлению муниципальной услуги по предоставлению сведений, содержащихся в информационной системе обеспечения градостроительной деятельности</w:t>
            </w:r>
          </w:p>
          <w:p w:rsidR="00BE262D" w:rsidRPr="00BE262D" w:rsidRDefault="00BE262D" w:rsidP="00BE262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262D" w:rsidRPr="00BE262D" w:rsidRDefault="00BE262D" w:rsidP="00BE262D">
      <w:pPr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962"/>
      </w:tblGrid>
      <w:tr w:rsidR="00BE262D" w:rsidRPr="00BE262D" w:rsidTr="00186E5C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262D" w:rsidRPr="00BE262D" w:rsidRDefault="00BE262D" w:rsidP="00BE26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262D">
              <w:rPr>
                <w:sz w:val="28"/>
                <w:szCs w:val="28"/>
              </w:rPr>
              <w:tab/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262D" w:rsidRPr="00BE262D" w:rsidRDefault="00BE262D" w:rsidP="00BE26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26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Главе   администрации   Зеленчукского                                                  муниципального района</w:t>
            </w:r>
          </w:p>
        </w:tc>
      </w:tr>
      <w:tr w:rsidR="00BE262D" w:rsidRPr="00BE262D" w:rsidTr="00186E5C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262D" w:rsidRPr="00BE262D" w:rsidRDefault="00BE262D" w:rsidP="00BE26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E262D" w:rsidRPr="00BE262D" w:rsidRDefault="00BE262D" w:rsidP="00BE26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262D" w:rsidRPr="00BE262D" w:rsidTr="00186E5C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E262D" w:rsidRPr="00BE262D" w:rsidRDefault="00BE262D" w:rsidP="00BE26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E262D" w:rsidRPr="00BE262D" w:rsidRDefault="00BE262D" w:rsidP="00BE26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E262D" w:rsidRPr="00BE262D" w:rsidRDefault="00BE262D" w:rsidP="00BE26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26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</w:t>
            </w:r>
          </w:p>
        </w:tc>
      </w:tr>
      <w:tr w:rsidR="00BE262D" w:rsidRPr="00BE262D" w:rsidTr="00186E5C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262D" w:rsidRPr="00BE262D" w:rsidRDefault="00BE262D" w:rsidP="00BE26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left w:val="nil"/>
              <w:right w:val="nil"/>
            </w:tcBorders>
            <w:shd w:val="clear" w:color="auto" w:fill="auto"/>
          </w:tcPr>
          <w:p w:rsidR="00BE262D" w:rsidRPr="00BE262D" w:rsidRDefault="00BE262D" w:rsidP="00BE2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E262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(ФИО физического лица, наименование юридического лица,</w:t>
            </w:r>
            <w:proofErr w:type="gramEnd"/>
          </w:p>
          <w:p w:rsidR="00BE262D" w:rsidRPr="00BE262D" w:rsidRDefault="00BE262D" w:rsidP="00BE2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BE262D" w:rsidRPr="00BE262D" w:rsidRDefault="00BE262D" w:rsidP="00BE2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ru-RU"/>
              </w:rPr>
            </w:pPr>
          </w:p>
        </w:tc>
      </w:tr>
      <w:tr w:rsidR="00BE262D" w:rsidRPr="00BE262D" w:rsidTr="00186E5C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262D" w:rsidRPr="00BE262D" w:rsidRDefault="00BE262D" w:rsidP="00BE26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left w:val="nil"/>
              <w:right w:val="nil"/>
            </w:tcBorders>
            <w:shd w:val="clear" w:color="auto" w:fill="auto"/>
          </w:tcPr>
          <w:p w:rsidR="00BE262D" w:rsidRPr="00BE262D" w:rsidRDefault="00BE262D" w:rsidP="00BE26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BE262D" w:rsidRPr="00BE262D" w:rsidRDefault="00BE262D" w:rsidP="00BE26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262D" w:rsidRPr="00BE262D" w:rsidTr="00186E5C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262D" w:rsidRPr="00BE262D" w:rsidRDefault="00BE262D" w:rsidP="00BE26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left w:val="nil"/>
              <w:right w:val="nil"/>
            </w:tcBorders>
            <w:shd w:val="clear" w:color="auto" w:fill="auto"/>
          </w:tcPr>
          <w:p w:rsidR="00BE262D" w:rsidRPr="00BE262D" w:rsidRDefault="00BE262D" w:rsidP="00BE2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E262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паспорт (серия, дата выдачи)</w:t>
            </w:r>
          </w:p>
          <w:p w:rsidR="00BE262D" w:rsidRPr="00BE262D" w:rsidRDefault="00BE262D" w:rsidP="00BE2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BE262D" w:rsidRPr="00BE262D" w:rsidRDefault="00BE262D" w:rsidP="00BE2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262D" w:rsidRPr="00BE262D" w:rsidTr="00186E5C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262D" w:rsidRPr="00BE262D" w:rsidRDefault="00BE262D" w:rsidP="00BE26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left w:val="nil"/>
              <w:right w:val="nil"/>
            </w:tcBorders>
            <w:shd w:val="clear" w:color="auto" w:fill="auto"/>
          </w:tcPr>
          <w:p w:rsidR="00BE262D" w:rsidRPr="00BE262D" w:rsidRDefault="00BE262D" w:rsidP="00BE26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BE262D" w:rsidRPr="00BE262D" w:rsidRDefault="00BE262D" w:rsidP="00BE26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262D" w:rsidRPr="00BE262D" w:rsidTr="00186E5C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262D" w:rsidRPr="00BE262D" w:rsidRDefault="00BE262D" w:rsidP="00BE26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left w:val="nil"/>
              <w:right w:val="nil"/>
            </w:tcBorders>
            <w:shd w:val="clear" w:color="auto" w:fill="auto"/>
          </w:tcPr>
          <w:p w:rsidR="00BE262D" w:rsidRPr="00BE262D" w:rsidRDefault="00BE262D" w:rsidP="00BE2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E262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адрес по месту регистрации</w:t>
            </w:r>
            <w:r w:rsidRPr="00BE262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</w:t>
            </w:r>
          </w:p>
          <w:p w:rsidR="00BE262D" w:rsidRPr="00BE262D" w:rsidRDefault="00BE262D" w:rsidP="00BE26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BE262D" w:rsidRPr="00BE262D" w:rsidRDefault="00BE262D" w:rsidP="00BE2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262D" w:rsidRPr="00BE262D" w:rsidTr="00186E5C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262D" w:rsidRPr="00BE262D" w:rsidRDefault="00BE262D" w:rsidP="00BE26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E262D" w:rsidRPr="00BE262D" w:rsidRDefault="00BE262D" w:rsidP="00BE26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BE262D" w:rsidRPr="00BE262D" w:rsidRDefault="00BE262D" w:rsidP="00BE26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262D" w:rsidRPr="00BE262D" w:rsidTr="00186E5C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262D" w:rsidRPr="00BE262D" w:rsidRDefault="00BE262D" w:rsidP="00BE26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BE262D" w:rsidRPr="00BE262D" w:rsidRDefault="00BE262D" w:rsidP="00BE2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E262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контактные телефоны</w:t>
            </w:r>
          </w:p>
          <w:p w:rsidR="00BE262D" w:rsidRPr="00BE262D" w:rsidRDefault="00BE262D" w:rsidP="00BE2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BE262D" w:rsidRPr="00BE262D" w:rsidRDefault="00BE262D" w:rsidP="00BE262D">
      <w:pPr>
        <w:tabs>
          <w:tab w:val="left" w:pos="7718"/>
        </w:tabs>
        <w:rPr>
          <w:rFonts w:ascii="Times New Roman" w:hAnsi="Times New Roman" w:cs="Times New Roman"/>
          <w:sz w:val="28"/>
          <w:szCs w:val="28"/>
        </w:rPr>
      </w:pPr>
    </w:p>
    <w:p w:rsidR="00BE262D" w:rsidRPr="00BE262D" w:rsidRDefault="00BE262D" w:rsidP="00BE26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62D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BE262D" w:rsidRPr="00BE262D" w:rsidRDefault="00BE262D" w:rsidP="00BE262D">
      <w:pPr>
        <w:jc w:val="center"/>
        <w:rPr>
          <w:rFonts w:ascii="Times New Roman" w:hAnsi="Times New Roman" w:cs="Times New Roman"/>
          <w:sz w:val="28"/>
          <w:szCs w:val="28"/>
        </w:rPr>
      </w:pPr>
      <w:r w:rsidRPr="00BE262D">
        <w:rPr>
          <w:rFonts w:ascii="Times New Roman" w:hAnsi="Times New Roman" w:cs="Times New Roman"/>
          <w:sz w:val="28"/>
          <w:szCs w:val="28"/>
        </w:rPr>
        <w:t>о предоставлении сведений, содержащихся в информационной системе обеспечения градостроительной деятельности</w:t>
      </w:r>
    </w:p>
    <w:p w:rsidR="00BE262D" w:rsidRPr="00BE262D" w:rsidRDefault="00BE262D" w:rsidP="00BE26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262D" w:rsidRPr="00BE262D" w:rsidRDefault="00BE262D" w:rsidP="00BE26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62D">
        <w:rPr>
          <w:rFonts w:ascii="Times New Roman" w:hAnsi="Times New Roman" w:cs="Times New Roman"/>
          <w:sz w:val="28"/>
          <w:szCs w:val="28"/>
        </w:rPr>
        <w:t>Прошу Вас предоставить следующие сведения из информационной системы обеспечения градостроительной деятельности__________________</w:t>
      </w:r>
    </w:p>
    <w:p w:rsidR="00BE262D" w:rsidRPr="00BE262D" w:rsidRDefault="00BE262D" w:rsidP="00BE26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62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</w:t>
      </w:r>
    </w:p>
    <w:tbl>
      <w:tblPr>
        <w:tblW w:w="9371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2756"/>
        <w:gridCol w:w="1681"/>
      </w:tblGrid>
      <w:tr w:rsidR="00BE262D" w:rsidRPr="00BE262D" w:rsidTr="00186E5C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262D" w:rsidRPr="00BE262D" w:rsidRDefault="00BE262D" w:rsidP="00BE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62D" w:rsidRPr="00BE262D" w:rsidRDefault="00BE262D" w:rsidP="00BE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62D" w:rsidRPr="00BE262D" w:rsidRDefault="00BE262D" w:rsidP="00BE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62D" w:rsidRPr="00BE262D" w:rsidRDefault="00BE262D" w:rsidP="00BE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6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262D" w:rsidRPr="00BE262D" w:rsidRDefault="00BE262D" w:rsidP="00BE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62D" w:rsidRPr="00BE262D" w:rsidRDefault="00BE262D" w:rsidP="00BE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262D" w:rsidRPr="00BE262D" w:rsidRDefault="00BE262D" w:rsidP="00BE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262D" w:rsidRPr="00BE262D" w:rsidRDefault="00BE262D" w:rsidP="00BE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262D" w:rsidRPr="00BE262D" w:rsidRDefault="00BE262D" w:rsidP="00BE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262D" w:rsidRPr="00BE262D" w:rsidTr="00186E5C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BE262D" w:rsidRPr="00BE262D" w:rsidRDefault="00BE262D" w:rsidP="00BE262D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BE262D">
              <w:rPr>
                <w:rFonts w:ascii="Times New Roman" w:hAnsi="Times New Roman" w:cs="Times New Roman"/>
                <w:sz w:val="20"/>
                <w:szCs w:val="28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BE262D" w:rsidRPr="00BE262D" w:rsidRDefault="00BE262D" w:rsidP="00BE262D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BE262D" w:rsidRPr="00BE262D" w:rsidRDefault="00BE262D" w:rsidP="00BE262D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BE262D">
              <w:rPr>
                <w:rFonts w:ascii="Times New Roman" w:hAnsi="Times New Roman" w:cs="Times New Roman"/>
                <w:sz w:val="20"/>
                <w:szCs w:val="28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BE262D" w:rsidRPr="00BE262D" w:rsidRDefault="00BE262D" w:rsidP="00BE262D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BE262D" w:rsidRPr="00BE262D" w:rsidRDefault="00BE262D" w:rsidP="00BE262D">
            <w:pPr>
              <w:tabs>
                <w:tab w:val="left" w:pos="1800"/>
              </w:tabs>
              <w:ind w:right="45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BE262D" w:rsidRPr="00BE262D" w:rsidRDefault="00BE262D" w:rsidP="00BE262D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BE262D">
              <w:rPr>
                <w:rFonts w:ascii="Times New Roman" w:hAnsi="Times New Roman" w:cs="Times New Roman"/>
                <w:sz w:val="20"/>
                <w:szCs w:val="28"/>
              </w:rPr>
              <w:t xml:space="preserve">              (ФИО)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BE262D" w:rsidRPr="00BE262D" w:rsidRDefault="00BE262D" w:rsidP="00BE262D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</w:tbl>
    <w:p w:rsidR="00BE262D" w:rsidRDefault="00BE262D" w:rsidP="00BE262D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E262D" w:rsidRDefault="00BE262D" w:rsidP="00BE262D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E262D" w:rsidRPr="00BE262D" w:rsidRDefault="00BE262D" w:rsidP="00BE262D"/>
    <w:sectPr w:rsidR="00BE262D" w:rsidRPr="00BE2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62D"/>
    <w:rsid w:val="001513C9"/>
    <w:rsid w:val="007F7BC3"/>
    <w:rsid w:val="008856A7"/>
    <w:rsid w:val="00BA5DFD"/>
    <w:rsid w:val="00BE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62D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1513C9"/>
    <w:pPr>
      <w:keepNext/>
      <w:spacing w:after="0" w:line="240" w:lineRule="auto"/>
      <w:jc w:val="both"/>
      <w:outlineLvl w:val="1"/>
    </w:pPr>
    <w:rPr>
      <w:rFonts w:ascii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513C9"/>
    <w:pPr>
      <w:keepNext/>
      <w:spacing w:after="0" w:line="240" w:lineRule="auto"/>
      <w:jc w:val="right"/>
      <w:outlineLvl w:val="2"/>
    </w:pPr>
    <w:rPr>
      <w:rFonts w:ascii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513C9"/>
    <w:pPr>
      <w:keepNext/>
      <w:widowControl w:val="0"/>
      <w:spacing w:after="0" w:line="240" w:lineRule="auto"/>
      <w:ind w:firstLine="709"/>
      <w:jc w:val="center"/>
      <w:outlineLvl w:val="3"/>
    </w:pPr>
    <w:rPr>
      <w:rFonts w:ascii="Times New Roman CYR" w:hAnsi="Times New Roman CYR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513C9"/>
    <w:rPr>
      <w:sz w:val="28"/>
      <w:lang w:eastAsia="ru-RU"/>
    </w:rPr>
  </w:style>
  <w:style w:type="character" w:customStyle="1" w:styleId="30">
    <w:name w:val="Заголовок 3 Знак"/>
    <w:basedOn w:val="a0"/>
    <w:link w:val="3"/>
    <w:rsid w:val="001513C9"/>
    <w:rPr>
      <w:sz w:val="28"/>
      <w:lang w:eastAsia="ru-RU"/>
    </w:rPr>
  </w:style>
  <w:style w:type="character" w:customStyle="1" w:styleId="40">
    <w:name w:val="Заголовок 4 Знак"/>
    <w:basedOn w:val="a0"/>
    <w:link w:val="4"/>
    <w:rsid w:val="001513C9"/>
    <w:rPr>
      <w:rFonts w:ascii="Times New Roman CYR" w:hAnsi="Times New Roman CYR"/>
      <w:color w:val="000000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62D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1513C9"/>
    <w:pPr>
      <w:keepNext/>
      <w:spacing w:after="0" w:line="240" w:lineRule="auto"/>
      <w:jc w:val="both"/>
      <w:outlineLvl w:val="1"/>
    </w:pPr>
    <w:rPr>
      <w:rFonts w:ascii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513C9"/>
    <w:pPr>
      <w:keepNext/>
      <w:spacing w:after="0" w:line="240" w:lineRule="auto"/>
      <w:jc w:val="right"/>
      <w:outlineLvl w:val="2"/>
    </w:pPr>
    <w:rPr>
      <w:rFonts w:ascii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513C9"/>
    <w:pPr>
      <w:keepNext/>
      <w:widowControl w:val="0"/>
      <w:spacing w:after="0" w:line="240" w:lineRule="auto"/>
      <w:ind w:firstLine="709"/>
      <w:jc w:val="center"/>
      <w:outlineLvl w:val="3"/>
    </w:pPr>
    <w:rPr>
      <w:rFonts w:ascii="Times New Roman CYR" w:hAnsi="Times New Roman CYR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513C9"/>
    <w:rPr>
      <w:sz w:val="28"/>
      <w:lang w:eastAsia="ru-RU"/>
    </w:rPr>
  </w:style>
  <w:style w:type="character" w:customStyle="1" w:styleId="30">
    <w:name w:val="Заголовок 3 Знак"/>
    <w:basedOn w:val="a0"/>
    <w:link w:val="3"/>
    <w:rsid w:val="001513C9"/>
    <w:rPr>
      <w:sz w:val="28"/>
      <w:lang w:eastAsia="ru-RU"/>
    </w:rPr>
  </w:style>
  <w:style w:type="character" w:customStyle="1" w:styleId="40">
    <w:name w:val="Заголовок 4 Знак"/>
    <w:basedOn w:val="a0"/>
    <w:link w:val="4"/>
    <w:rsid w:val="001513C9"/>
    <w:rPr>
      <w:rFonts w:ascii="Times New Roman CYR" w:hAnsi="Times New Roman CYR"/>
      <w:color w:val="000000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Архитектура</cp:lastModifiedBy>
  <cp:revision>1</cp:revision>
  <dcterms:created xsi:type="dcterms:W3CDTF">2017-04-13T10:40:00Z</dcterms:created>
  <dcterms:modified xsi:type="dcterms:W3CDTF">2017-04-13T10:43:00Z</dcterms:modified>
</cp:coreProperties>
</file>