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имуществе и обязательствах имущественного характера</w:t>
      </w:r>
    </w:p>
    <w:p w:rsidR="005D5B23" w:rsidRPr="00F27157" w:rsidRDefault="0084120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u w:val="single"/>
        </w:rPr>
        <w:t>консультанта</w:t>
      </w:r>
      <w:r w:rsidR="005A7242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5D5B23" w:rsidRPr="00F27157">
        <w:rPr>
          <w:rFonts w:ascii="Times New Roman" w:hAnsi="Times New Roman" w:cs="Times New Roman"/>
          <w:sz w:val="28"/>
          <w:szCs w:val="20"/>
          <w:u w:val="single"/>
        </w:rPr>
        <w:t xml:space="preserve">Зеленчукского муниципального района </w:t>
      </w:r>
      <w:r w:rsidR="005D5B23" w:rsidRPr="00F27157">
        <w:rPr>
          <w:rFonts w:ascii="Times New Roman" w:hAnsi="Times New Roman" w:cs="Times New Roman"/>
          <w:sz w:val="28"/>
          <w:szCs w:val="20"/>
        </w:rPr>
        <w:t>и членов его семьи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(полное наименование должности)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5A7242">
        <w:rPr>
          <w:rFonts w:ascii="Times New Roman" w:hAnsi="Times New Roman" w:cs="Times New Roman"/>
          <w:sz w:val="28"/>
          <w:szCs w:val="20"/>
        </w:rPr>
        <w:t>2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5A7242">
        <w:rPr>
          <w:rFonts w:ascii="Times New Roman" w:hAnsi="Times New Roman" w:cs="Times New Roman"/>
          <w:sz w:val="28"/>
          <w:szCs w:val="20"/>
        </w:rPr>
        <w:t>2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55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773"/>
        <w:gridCol w:w="1913"/>
        <w:gridCol w:w="1415"/>
        <w:gridCol w:w="1434"/>
        <w:gridCol w:w="1448"/>
        <w:gridCol w:w="1940"/>
        <w:gridCol w:w="1701"/>
        <w:gridCol w:w="1701"/>
      </w:tblGrid>
      <w:tr w:rsidR="00942753" w:rsidTr="00C0694D">
        <w:trPr>
          <w:trHeight w:val="512"/>
        </w:trPr>
        <w:tc>
          <w:tcPr>
            <w:tcW w:w="1233" w:type="dxa"/>
            <w:vMerge w:val="restart"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5D5B23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5A72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  <w:p w:rsidR="004449AB" w:rsidRDefault="004449AB" w:rsidP="0044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4"/>
          </w:tcPr>
          <w:p w:rsidR="005D5B23" w:rsidRDefault="004449AB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42" w:type="dxa"/>
            <w:gridSpan w:val="3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42753" w:rsidTr="00C0694D">
        <w:trPr>
          <w:trHeight w:val="525"/>
        </w:trPr>
        <w:tc>
          <w:tcPr>
            <w:tcW w:w="123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D5B23" w:rsidRDefault="005D5B23" w:rsidP="005D5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5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48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940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42753" w:rsidRDefault="00704529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</w:t>
            </w:r>
            <w:r w:rsidR="009427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D5B2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42753" w:rsidRDefault="00942753" w:rsidP="009427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42753" w:rsidTr="000B35DB">
        <w:trPr>
          <w:trHeight w:val="356"/>
        </w:trPr>
        <w:tc>
          <w:tcPr>
            <w:tcW w:w="1233" w:type="dxa"/>
            <w:vAlign w:val="center"/>
          </w:tcPr>
          <w:p w:rsidR="004449AB" w:rsidRDefault="00841203" w:rsidP="00B45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Боташева Марьям Сеитовна</w:t>
            </w:r>
          </w:p>
        </w:tc>
        <w:tc>
          <w:tcPr>
            <w:tcW w:w="1773" w:type="dxa"/>
            <w:vAlign w:val="center"/>
          </w:tcPr>
          <w:p w:rsidR="005D5B23" w:rsidRDefault="0084120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226 155,21</w:t>
            </w:r>
          </w:p>
        </w:tc>
        <w:tc>
          <w:tcPr>
            <w:tcW w:w="1913" w:type="dxa"/>
            <w:vAlign w:val="center"/>
          </w:tcPr>
          <w:p w:rsidR="007A24B0" w:rsidRDefault="009046A8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35D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46A8" w:rsidRDefault="009046A8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vAlign w:val="center"/>
          </w:tcPr>
          <w:p w:rsidR="007A24B0" w:rsidRDefault="000B35DB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  <w:p w:rsidR="009046A8" w:rsidRDefault="009046A8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34" w:type="dxa"/>
            <w:vAlign w:val="center"/>
          </w:tcPr>
          <w:p w:rsidR="007A24B0" w:rsidRDefault="007A24B0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6A8" w:rsidRDefault="009046A8" w:rsidP="000B3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5B23" w:rsidRDefault="005D5B23" w:rsidP="00B45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273" w:rsidRDefault="008F3273" w:rsidP="00BC7C6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3273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B35DB"/>
    <w:rsid w:val="0010293D"/>
    <w:rsid w:val="0016316C"/>
    <w:rsid w:val="00234DDA"/>
    <w:rsid w:val="00380D1F"/>
    <w:rsid w:val="003A273C"/>
    <w:rsid w:val="003A715E"/>
    <w:rsid w:val="004073ED"/>
    <w:rsid w:val="004449AB"/>
    <w:rsid w:val="00567037"/>
    <w:rsid w:val="00570FB9"/>
    <w:rsid w:val="005A7242"/>
    <w:rsid w:val="005D5B23"/>
    <w:rsid w:val="005F5744"/>
    <w:rsid w:val="00661121"/>
    <w:rsid w:val="006D616F"/>
    <w:rsid w:val="00704529"/>
    <w:rsid w:val="007A24B0"/>
    <w:rsid w:val="007F0036"/>
    <w:rsid w:val="0080536D"/>
    <w:rsid w:val="00841203"/>
    <w:rsid w:val="008F3273"/>
    <w:rsid w:val="009046A8"/>
    <w:rsid w:val="00942753"/>
    <w:rsid w:val="00AE6093"/>
    <w:rsid w:val="00B0219E"/>
    <w:rsid w:val="00B0700B"/>
    <w:rsid w:val="00B41227"/>
    <w:rsid w:val="00B45E50"/>
    <w:rsid w:val="00BA27AE"/>
    <w:rsid w:val="00BC7C65"/>
    <w:rsid w:val="00C0694D"/>
    <w:rsid w:val="00C34E93"/>
    <w:rsid w:val="00D30BC0"/>
    <w:rsid w:val="00E1549B"/>
    <w:rsid w:val="00EB6437"/>
    <w:rsid w:val="00F25634"/>
    <w:rsid w:val="00F27157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21</cp:revision>
  <dcterms:created xsi:type="dcterms:W3CDTF">2015-01-16T09:57:00Z</dcterms:created>
  <dcterms:modified xsi:type="dcterms:W3CDTF">2015-02-02T06:33:00Z</dcterms:modified>
</cp:coreProperties>
</file>